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E6" w:rsidRDefault="006576E2" w:rsidP="006576E2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576E2" w:rsidRDefault="006576E2" w:rsidP="006576E2">
      <w:pPr>
        <w:spacing w:after="0"/>
      </w:pPr>
      <w:r>
        <w:t>MAS: P: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Pate</w:t>
      </w:r>
    </w:p>
    <w:p w:rsidR="006576E2" w:rsidRPr="006576E2" w:rsidRDefault="004A3BAD" w:rsidP="004A3BAD">
      <w:pPr>
        <w:jc w:val="center"/>
        <w:rPr>
          <w:b/>
        </w:rPr>
      </w:pPr>
      <w:r>
        <w:rPr>
          <w:b/>
        </w:rPr>
        <w:t>***</w:t>
      </w:r>
      <w:r w:rsidR="00B42F8F">
        <w:rPr>
          <w:b/>
        </w:rPr>
        <w:t xml:space="preserve"> This is optional! *</w:t>
      </w:r>
      <w:r>
        <w:rPr>
          <w:b/>
        </w:rPr>
        <w:t>**</w:t>
      </w:r>
    </w:p>
    <w:p w:rsidR="006576E2" w:rsidRDefault="00B42F8F" w:rsidP="00B42F8F">
      <w:pPr>
        <w:jc w:val="center"/>
      </w:pPr>
      <w:r>
        <w:rPr>
          <w:b/>
        </w:rPr>
        <w:t>Job Roles and Responsibilities</w:t>
      </w:r>
    </w:p>
    <w:p w:rsidR="006201F6" w:rsidRPr="008C26B6" w:rsidRDefault="00B42F8F" w:rsidP="006576E2">
      <w:r>
        <w:t>You are to pick any of the job roles online and please write a brief rationale as to why you think you would be the right for the job</w:t>
      </w:r>
      <w:r w:rsidR="00226992">
        <w:t>. You may select more than one and duplicate any sections below.</w:t>
      </w:r>
      <w:bookmarkStart w:id="0" w:name="_GoBack"/>
      <w:bookmarkEnd w:id="0"/>
    </w:p>
    <w:p w:rsidR="006576E2" w:rsidRDefault="006576E2" w:rsidP="006576E2"/>
    <w:p w:rsidR="00B42F8F" w:rsidRDefault="00B42F8F" w:rsidP="006576E2"/>
    <w:p w:rsidR="006201F6" w:rsidRDefault="00B42F8F" w:rsidP="006576E2">
      <w:pPr>
        <w:rPr>
          <w:b/>
        </w:rPr>
      </w:pPr>
      <w:r>
        <w:rPr>
          <w:b/>
        </w:rPr>
        <w:t>Job Role: ______________________________________________</w:t>
      </w: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  <w:r>
        <w:rPr>
          <w:b/>
        </w:rPr>
        <w:t>Job Role: ______________________________________________</w:t>
      </w: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</w:p>
    <w:p w:rsidR="00B42F8F" w:rsidRDefault="00B42F8F" w:rsidP="006576E2">
      <w:pPr>
        <w:rPr>
          <w:b/>
        </w:rPr>
      </w:pPr>
      <w:r>
        <w:rPr>
          <w:b/>
        </w:rPr>
        <w:t>Job Role: ________________________________________________</w:t>
      </w:r>
    </w:p>
    <w:p w:rsidR="00B42F8F" w:rsidRDefault="00B42F8F" w:rsidP="006576E2">
      <w:pPr>
        <w:rPr>
          <w:b/>
        </w:rPr>
      </w:pPr>
    </w:p>
    <w:sectPr w:rsidR="00B42F8F" w:rsidSect="006201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2"/>
    <w:rsid w:val="000A69FD"/>
    <w:rsid w:val="00226992"/>
    <w:rsid w:val="002D10B7"/>
    <w:rsid w:val="004A3BAD"/>
    <w:rsid w:val="0056369B"/>
    <w:rsid w:val="006201F6"/>
    <w:rsid w:val="006576E2"/>
    <w:rsid w:val="008B5DC6"/>
    <w:rsid w:val="008C26B6"/>
    <w:rsid w:val="009B5EE6"/>
    <w:rsid w:val="00B42F8F"/>
    <w:rsid w:val="00D91870"/>
    <w:rsid w:val="00F5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B0A4"/>
  <w15:chartTrackingRefBased/>
  <w15:docId w15:val="{4D195B3F-4485-44B9-9027-9DE9F07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Pate</dc:creator>
  <cp:keywords/>
  <dc:description/>
  <cp:lastModifiedBy>Pate, Matthew B.</cp:lastModifiedBy>
  <cp:revision>4</cp:revision>
  <dcterms:created xsi:type="dcterms:W3CDTF">2017-08-28T10:49:00Z</dcterms:created>
  <dcterms:modified xsi:type="dcterms:W3CDTF">2017-08-28T10:57:00Z</dcterms:modified>
</cp:coreProperties>
</file>